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A7" w:rsidRPr="001970A7" w:rsidRDefault="001970A7" w:rsidP="001970A7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1970A7">
        <w:rPr>
          <w:rFonts w:hint="eastAsia"/>
          <w:b/>
        </w:rPr>
        <w:t>假警察</w:t>
      </w:r>
    </w:p>
    <w:bookmarkEnd w:id="0"/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空阴沉沉的，打湿了行人的衣裳，雨越下越大，行人们纷纷赶来避雨的地方，雨水像断了线的珠子般落下，倾盆大雨的袭来，打在了屋檐上。发出了噼里啪啦的声响，昔日喧闹的街头如今也静谧得很，只听得到雨水落下的声音。而一家屋子里缝纫机也在不停地劳动，频率和雨水落下的声响几乎同时进行。是的，王明正在赶工，要把前几天客人的衣物缝好。</w:t>
      </w:r>
    </w:p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次日早晨，王明和往常一样，早早的起床，吃过早餐之后便往裁缝店走去。王明是一家裁缝店的老板，他这家店可以算是老字号了，自打他开店以来，他凭着精湛的技术，获得了大家的认可。王明的生活一直平平淡淡的，儿女都长大成人外出工作了，留下他跟妻子两人在裁缝店里，他们的生活平凡却温馨。自从那天起，那件事打破了他们平淡的生活……</w:t>
      </w:r>
    </w:p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那天，王明的妻子外出回了娘家，留王明一人在裁缝店中，正当王明在辛苦赶工时，一个陌生的警察上门来找王明缝制衣服。王明并没有抬头，而是继续忙活，边干活边问陌生警察要缝制什么东西。那人没回答，而是将装有衣服的白色袋子丢在王明的面前。</w:t>
      </w:r>
    </w:p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王明这才抬起头看着眼前身穿警服的男子，脸上的表情充满疑惑，再次询问他要缝制什么衣服，陌生男子看着王明说他的衣服不合身，要来</w:t>
      </w:r>
      <w:proofErr w:type="gramStart"/>
      <w:r>
        <w:rPr>
          <w:rFonts w:hint="eastAsia"/>
        </w:rPr>
        <w:t>改衣服</w:t>
      </w:r>
      <w:proofErr w:type="gramEnd"/>
      <w:r>
        <w:rPr>
          <w:rFonts w:hint="eastAsia"/>
        </w:rPr>
        <w:t>的大小。</w:t>
      </w:r>
    </w:p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王明笑声道，叫陌生男子等会，自己去拿软尺来帮他量三围，以便</w:t>
      </w:r>
      <w:proofErr w:type="gramStart"/>
      <w:r>
        <w:rPr>
          <w:rFonts w:hint="eastAsia"/>
        </w:rPr>
        <w:t>改衣服</w:t>
      </w:r>
      <w:proofErr w:type="gramEnd"/>
      <w:r>
        <w:rPr>
          <w:rFonts w:hint="eastAsia"/>
        </w:rPr>
        <w:t>不会出现不合身的结果。王明拿软尺回来时，看到陌生男子正在柜子前翻找什么。王明大声吆喝道：“你在找什么？”陌生男子看了一眼说没找什么，就是想看看有没有打火机想抽根烟而已。王明警惕地看着陌生男子，从口袋里掏出一个打火机递给他。</w:t>
      </w:r>
    </w:p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随后男子点了一根烟，王明则在一旁量他的三围，之后再去量那件衣服。王明疑惑地看着衣物。抚摸下巴寻思着，好久之后才说：“这件衣服与你的三围刚合适，不用修改了。”男子连忙说道：“衣服不合身，要改了之后才穿得着。”王明满脸疑惑地看着穿警服的男子，一个警察怎么会随便翻东西？衣服合身为什么要改？王明心中有着两个大大的疑问。</w:t>
      </w:r>
    </w:p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虽说如此，他还是按照陌生男子的要求改制衣服。男子问他厕所在哪里，王明指了指里</w:t>
      </w:r>
      <w:r>
        <w:rPr>
          <w:rFonts w:hint="eastAsia"/>
        </w:rPr>
        <w:lastRenderedPageBreak/>
        <w:t>面，时间一分一秒地过去了，陌生男子还没有出来，王明轻轻地走到里头看看陌生男子在搞什么鬼。他听到卧室柜子翻动的声音，他冲进卧室一看，陌生男子正在翻他的床头柜。“好你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小偷，假扮成警察来我家偷东西，看我不把你抓到警察局。”说着便拿出手机，准备拨打</w:t>
      </w:r>
      <w:r>
        <w:rPr>
          <w:rFonts w:hint="eastAsia"/>
        </w:rPr>
        <w:t>110</w:t>
      </w:r>
      <w:r>
        <w:rPr>
          <w:rFonts w:hint="eastAsia"/>
        </w:rPr>
        <w:t>，男子跑过来把手机抢走，王明急忙上前抢回来。然而因为年老体弱拼不过高大的男子，男子跑出客厅，王明追赶过去，情急之下，推了小偷一把。小偷便被推到缝纫机的桌子上，头撞到缝纫机的一角，便晕倒在地，这可把王明吓坏了，赶紧扶他起来，手中湿湿的，一看吓了一跳，额头竟然流出了血。</w:t>
      </w:r>
    </w:p>
    <w:p w:rsidR="001970A7" w:rsidRDefault="001970A7" w:rsidP="001970A7">
      <w:pPr>
        <w:spacing w:line="360" w:lineRule="auto"/>
      </w:pPr>
    </w:p>
    <w:p w:rsidR="001970A7" w:rsidRDefault="001970A7" w:rsidP="001970A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此时的王明只有一个念头，就是自己杀人了。怎么办，二话不说便拨打了救护车。王明在急救室外焦急地等待着，心里害怕的不行。心想万一他死了怎么办，自己会不会坐牢，自首情节会不会轻点？自己该报警还是默默地溜走？王明心里矛盾着。就在这时急救室的灯亮了，医生出来跟他说好在抢救及时，病人没有大碍。王明听完舒心地笑了，他拿起手机拨打了报警电话。</w:t>
      </w:r>
    </w:p>
    <w:p w:rsidR="001970A7" w:rsidRDefault="001970A7" w:rsidP="001970A7">
      <w:pPr>
        <w:spacing w:line="360" w:lineRule="auto"/>
      </w:pPr>
    </w:p>
    <w:p w:rsidR="00621534" w:rsidRDefault="001970A7" w:rsidP="001970A7">
      <w:pPr>
        <w:spacing w:line="360" w:lineRule="auto"/>
      </w:pPr>
      <w:r>
        <w:rPr>
          <w:rFonts w:hint="eastAsia"/>
        </w:rPr>
        <w:t xml:space="preserve">　　</w:t>
      </w:r>
    </w:p>
    <w:sectPr w:rsidR="0062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05" w:rsidRDefault="00FD1B05" w:rsidP="001970A7">
      <w:r>
        <w:separator/>
      </w:r>
    </w:p>
  </w:endnote>
  <w:endnote w:type="continuationSeparator" w:id="0">
    <w:p w:rsidR="00FD1B05" w:rsidRDefault="00FD1B05" w:rsidP="0019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05" w:rsidRDefault="00FD1B05" w:rsidP="001970A7">
      <w:r>
        <w:separator/>
      </w:r>
    </w:p>
  </w:footnote>
  <w:footnote w:type="continuationSeparator" w:id="0">
    <w:p w:rsidR="00FD1B05" w:rsidRDefault="00FD1B05" w:rsidP="0019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60"/>
    <w:rsid w:val="001970A7"/>
    <w:rsid w:val="00621534"/>
    <w:rsid w:val="00C12F60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0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2018-06-17T11:32:00Z</dcterms:created>
  <dcterms:modified xsi:type="dcterms:W3CDTF">2018-06-17T11:32:00Z</dcterms:modified>
</cp:coreProperties>
</file>