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7E" w:rsidRPr="0057127E" w:rsidRDefault="0057127E" w:rsidP="0057127E">
      <w:pPr>
        <w:spacing w:line="360" w:lineRule="auto"/>
        <w:jc w:val="center"/>
        <w:rPr>
          <w:rFonts w:hint="eastAsia"/>
          <w:b/>
        </w:rPr>
      </w:pPr>
      <w:r w:rsidRPr="0057127E">
        <w:rPr>
          <w:rFonts w:hint="eastAsia"/>
          <w:b/>
        </w:rPr>
        <w:t>艰难的抉择</w:t>
      </w:r>
    </w:p>
    <w:p w:rsidR="0057127E" w:rsidRDefault="0057127E" w:rsidP="0057127E">
      <w:pPr>
        <w:spacing w:line="360" w:lineRule="auto"/>
      </w:pPr>
    </w:p>
    <w:p w:rsidR="0057127E" w:rsidRDefault="0057127E" w:rsidP="0057127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一年前，两个满怀希望得到小青年离开了自己的家乡来到了这个大城市，刚从火车站出来的两个人，拿着大包小包显得与这个城</w:t>
      </w:r>
      <w:bookmarkStart w:id="0" w:name="_GoBack"/>
      <w:bookmarkEnd w:id="0"/>
      <w:r>
        <w:rPr>
          <w:rFonts w:hint="eastAsia"/>
        </w:rPr>
        <w:t>市格格不入。</w:t>
      </w:r>
    </w:p>
    <w:p w:rsidR="0057127E" w:rsidRDefault="0057127E" w:rsidP="0057127E">
      <w:pPr>
        <w:spacing w:line="360" w:lineRule="auto"/>
      </w:pPr>
    </w:p>
    <w:p w:rsidR="0057127E" w:rsidRDefault="0057127E" w:rsidP="0057127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第一年赵坤和贺阳来到了经朋友介绍的制鞋厂，每天过着三点一线的生活，贺阳认为这样的生活实在是太无聊了想出去闯一闯，但赵坤认为这样的日子很安逸，每个月到点发工资。每个月几点回去给家里，到现在也已经存了点钱了。但想离开这里去外面闯一闯的心思在贺阳心里种下了种子，一直到几天后下午。下班后的贺阳正刷着朋友圈，他看到了跟自己同乡的死对头当上了老板，还买了车以后，便再也抑制不住内心的想法，喊来赵坤要不要跟他一起走。看着贺阳坚定的眼神，赵坤对他说：“不然老办法。输了我听你的。”最后他们用“石头，剪刀，布”的方法来决定了这件事，贺阳赢了，他们离开了这个生活了一年的制鞋厂。</w:t>
      </w:r>
    </w:p>
    <w:p w:rsidR="0057127E" w:rsidRDefault="0057127E" w:rsidP="0057127E">
      <w:pPr>
        <w:spacing w:line="360" w:lineRule="auto"/>
      </w:pPr>
    </w:p>
    <w:p w:rsidR="0057127E" w:rsidRDefault="0057127E" w:rsidP="0057127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第二年，贺阳和赵坤住到了一个不到</w:t>
      </w:r>
      <w:r>
        <w:rPr>
          <w:rFonts w:hint="eastAsia"/>
        </w:rPr>
        <w:t>40</w:t>
      </w:r>
      <w:r>
        <w:rPr>
          <w:rFonts w:hint="eastAsia"/>
        </w:rPr>
        <w:t>平的小房子，他们在最困难的时候，一天只能吃得起一桶泡面，那时候他们互相鼓励，他们在桌子的碗里放了一百块钱，约定好谁要是坚持不</w:t>
      </w:r>
      <w:proofErr w:type="gramStart"/>
      <w:r>
        <w:rPr>
          <w:rFonts w:hint="eastAsia"/>
        </w:rPr>
        <w:t>下去想</w:t>
      </w:r>
      <w:proofErr w:type="gramEnd"/>
      <w:r>
        <w:rPr>
          <w:rFonts w:hint="eastAsia"/>
        </w:rPr>
        <w:t>回老家的时候，就拿这</w:t>
      </w:r>
      <w:r>
        <w:rPr>
          <w:rFonts w:hint="eastAsia"/>
        </w:rPr>
        <w:t>100</w:t>
      </w:r>
      <w:r>
        <w:rPr>
          <w:rFonts w:hint="eastAsia"/>
        </w:rPr>
        <w:t>块钱去买车票，另外一个人绝不拦着，最后他们都坚持了下来，到最艰难的时候，他们俩谁也没有去动那一百块钱。到了第三年的时候，他们的生意开始起步了，开始有点小钱了，他们搬到小区去住，搬家那天贺阳看着那个又大又整洁的家里，红了眼眶，想着这一年所受的苦都值了，又看着在默默整理东西的赵坤，他走过去拍着他的肩对他说，“兄弟，我们这可算熬出头了，</w:t>
      </w:r>
      <w:proofErr w:type="gramStart"/>
      <w:r>
        <w:rPr>
          <w:rFonts w:hint="eastAsia"/>
        </w:rPr>
        <w:t>你等着</w:t>
      </w:r>
      <w:proofErr w:type="gramEnd"/>
      <w:r>
        <w:rPr>
          <w:rFonts w:hint="eastAsia"/>
        </w:rPr>
        <w:t>，我一定带你赚更大的钱。”</w:t>
      </w:r>
    </w:p>
    <w:p w:rsidR="0057127E" w:rsidRDefault="0057127E" w:rsidP="0057127E">
      <w:pPr>
        <w:spacing w:line="360" w:lineRule="auto"/>
      </w:pPr>
    </w:p>
    <w:p w:rsidR="0057127E" w:rsidRDefault="0057127E" w:rsidP="0057127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第四年，贺阳他们的食品产迎来了一个大订单，但是出资方给贺阳提出了一个要求，贺阳觉得不可思议，但是看着对方给出的高额价钱，贺阳心动了，便自作主张地接下了这单生意，而赵坤一直被蒙在鼓里，直到有一天，他听到了贺阳跟出资方的老板决定续约到长期合作时，赵坤感到不对劲。跑到食品厂的赵坤看到了工人在往食物里添加些什么，走进一闻，赵坤立马闻出了这是罂粟壳的味道，他要求工人马上停下来，并要他们今天下午都休息。回家后，赵坤拿着罂粟壳质问贺阳，贺阳吞吞吐吐半天说不出一句话，赵坤要贺阳立马停下与那位老板的合作，贺阳紧张的对他说：“就做完这单。”赵坤这一次非常坚定自己的想法，贺阳见他一直这态度，他也不开心了，冷冷地对赵坤说：“你以为钱那么好赚啊？你要不乐意你就滚。”赵坤夺门而出，拦了一辆出租车，绝尘而去。</w:t>
      </w:r>
    </w:p>
    <w:p w:rsidR="0057127E" w:rsidRDefault="0057127E" w:rsidP="0057127E">
      <w:pPr>
        <w:spacing w:line="360" w:lineRule="auto"/>
      </w:pPr>
    </w:p>
    <w:p w:rsidR="0057127E" w:rsidRDefault="0057127E" w:rsidP="0057127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在楼上，贺阳站在窗边，看着赵坤上了车，他坐在窗边，一直等到赵坤晚上回来，赵坤下车后，贺阳就回到了房间，听到门口有开门关门的动静后，他才安心的睡下。第二天早上起来在餐桌上看到一封信，贺阳打开信，里面静静地躺着一张百元大钞。贺阳坐在凳子上，思考了很久，拨通了那个电话。</w:t>
      </w:r>
    </w:p>
    <w:p w:rsidR="0057127E" w:rsidRDefault="0057127E" w:rsidP="0057127E">
      <w:pPr>
        <w:spacing w:line="360" w:lineRule="auto"/>
      </w:pPr>
    </w:p>
    <w:p w:rsidR="0057127E" w:rsidRDefault="0057127E" w:rsidP="0057127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第五年，新闻上曝光了一个食品加工厂厂长被曝出用罂粟壳加工食品，消费者对食品产生一种依赖感，厂长被判了十年，出资的那个人把自己撇的一干二净，所有的罪名都有厂长承担。赵坤看着新闻，他不知道是不是贺阳，他很像打电话去打听打听，但刚拿起手机又放了回去。</w:t>
      </w:r>
    </w:p>
    <w:p w:rsidR="0057127E" w:rsidRDefault="0057127E" w:rsidP="0057127E">
      <w:pPr>
        <w:spacing w:line="360" w:lineRule="auto"/>
      </w:pPr>
    </w:p>
    <w:p w:rsidR="0057127E" w:rsidRDefault="0057127E" w:rsidP="0057127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几天过后，贺阳回到了他五年都没回的家乡，那一年，贺阳跟出资人提出了解约，赔了一大笔钱的贺阳靠着卡里的几千块东山再起，这次他回来，就是来找赵坤。他来到赵坤镇上开的小卖部，对他说：“我们石头剪刀布，我赢了，你跟我走。”</w:t>
      </w:r>
    </w:p>
    <w:p w:rsidR="0057127E" w:rsidRDefault="0057127E" w:rsidP="0057127E">
      <w:pPr>
        <w:spacing w:line="360" w:lineRule="auto"/>
      </w:pPr>
    </w:p>
    <w:p w:rsidR="0057127E" w:rsidRDefault="0057127E" w:rsidP="0057127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（更大的诱惑：</w:t>
      </w:r>
    </w:p>
    <w:p w:rsidR="0057127E" w:rsidRDefault="0057127E" w:rsidP="0057127E">
      <w:pPr>
        <w:spacing w:line="360" w:lineRule="auto"/>
      </w:pPr>
    </w:p>
    <w:p w:rsidR="0057127E" w:rsidRDefault="0057127E" w:rsidP="0057127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搬家后，赵坤认为住进了小区的生活已经很好了，但贺阳还想买房，需要一大笔钱，这是大订单来了。</w:t>
      </w:r>
    </w:p>
    <w:p w:rsidR="0057127E" w:rsidRDefault="0057127E" w:rsidP="0057127E">
      <w:pPr>
        <w:spacing w:line="360" w:lineRule="auto"/>
      </w:pPr>
    </w:p>
    <w:p w:rsidR="0057127E" w:rsidRDefault="0057127E" w:rsidP="0057127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做出选择的贺阳心理：</w:t>
      </w:r>
    </w:p>
    <w:p w:rsidR="0057127E" w:rsidRDefault="0057127E" w:rsidP="0057127E">
      <w:pPr>
        <w:spacing w:line="360" w:lineRule="auto"/>
      </w:pPr>
    </w:p>
    <w:p w:rsidR="0057127E" w:rsidRDefault="0057127E" w:rsidP="0057127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贺阳看着信封里的一百块钱，走到窗边，点燃了一根烟，又看着手里的合同，最终他拨通了那个电话。）</w:t>
      </w:r>
    </w:p>
    <w:p w:rsidR="0057127E" w:rsidRDefault="0057127E" w:rsidP="0057127E">
      <w:pPr>
        <w:spacing w:line="360" w:lineRule="auto"/>
      </w:pPr>
    </w:p>
    <w:p w:rsidR="00DC1571" w:rsidRDefault="0057127E" w:rsidP="0057127E">
      <w:pPr>
        <w:spacing w:line="360" w:lineRule="auto"/>
      </w:pPr>
      <w:r>
        <w:rPr>
          <w:rFonts w:hint="eastAsia"/>
        </w:rPr>
        <w:t xml:space="preserve">　　</w:t>
      </w:r>
    </w:p>
    <w:sectPr w:rsidR="00DC1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3A9" w:rsidRDefault="007A03A9" w:rsidP="0057127E">
      <w:r>
        <w:separator/>
      </w:r>
    </w:p>
  </w:endnote>
  <w:endnote w:type="continuationSeparator" w:id="0">
    <w:p w:rsidR="007A03A9" w:rsidRDefault="007A03A9" w:rsidP="0057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3A9" w:rsidRDefault="007A03A9" w:rsidP="0057127E">
      <w:r>
        <w:separator/>
      </w:r>
    </w:p>
  </w:footnote>
  <w:footnote w:type="continuationSeparator" w:id="0">
    <w:p w:rsidR="007A03A9" w:rsidRDefault="007A03A9" w:rsidP="00571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22"/>
    <w:rsid w:val="0057127E"/>
    <w:rsid w:val="007A03A9"/>
    <w:rsid w:val="00DC1571"/>
    <w:rsid w:val="00FA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2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2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2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2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1266</Characters>
  <Application>Microsoft Office Word</Application>
  <DocSecurity>0</DocSecurity>
  <Lines>10</Lines>
  <Paragraphs>2</Paragraphs>
  <ScaleCrop>false</ScaleCrop>
  <Company>微软中国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2018-06-15T11:43:00Z</dcterms:created>
  <dcterms:modified xsi:type="dcterms:W3CDTF">2018-06-15T11:44:00Z</dcterms:modified>
</cp:coreProperties>
</file>